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A3321" w14:textId="2FDA989E" w:rsidR="008573C7" w:rsidRPr="00DE15CC" w:rsidRDefault="00592330" w:rsidP="00DE15CC">
      <w:pPr>
        <w:jc w:val="center"/>
        <w:rPr>
          <w:b/>
          <w:bCs/>
          <w:sz w:val="40"/>
          <w:szCs w:val="40"/>
        </w:rPr>
      </w:pPr>
      <w:r w:rsidRPr="00DE15CC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7216" behindDoc="0" locked="0" layoutInCell="1" hidden="0" allowOverlap="1" wp14:anchorId="68734EF4" wp14:editId="2AA8E7E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52473" cy="815383"/>
            <wp:effectExtent l="0" t="0" r="0" b="0"/>
            <wp:wrapSquare wrapText="bothSides" distT="0" distB="0" distL="114300" distR="114300"/>
            <wp:docPr id="2" name="image1.jpg" descr="C:\Users\crbnacional-109\Desktop\Logo CRB Nacional COMPLETA - Cópi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crbnacional-109\Desktop\Logo CRB Nacional COMPLETA - Cópia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2473" cy="8153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DE15CC">
        <w:rPr>
          <w:b/>
          <w:bCs/>
          <w:sz w:val="40"/>
          <w:szCs w:val="40"/>
        </w:rPr>
        <w:t>PROFOLIDER 202</w:t>
      </w:r>
      <w:r w:rsidR="003C1406">
        <w:rPr>
          <w:b/>
          <w:bCs/>
          <w:sz w:val="40"/>
          <w:szCs w:val="40"/>
        </w:rPr>
        <w:t>4</w:t>
      </w:r>
    </w:p>
    <w:p w14:paraId="3CED4292" w14:textId="77777777" w:rsidR="008573C7" w:rsidRPr="00DE15CC" w:rsidRDefault="00592330" w:rsidP="00DE15CC">
      <w:pPr>
        <w:jc w:val="center"/>
        <w:rPr>
          <w:b/>
          <w:bCs/>
        </w:rPr>
      </w:pPr>
      <w:r w:rsidRPr="00DE15CC">
        <w:rPr>
          <w:b/>
          <w:bCs/>
        </w:rPr>
        <w:t>PROGRAMA DE FORMAÇÃO DE LIDERANÇAS</w:t>
      </w:r>
    </w:p>
    <w:p w14:paraId="122AD111" w14:textId="77777777" w:rsidR="00DE15CC" w:rsidRPr="00DE15CC" w:rsidRDefault="00DE15CC" w:rsidP="00DE15CC">
      <w:pPr>
        <w:pStyle w:val="NormalWeb"/>
        <w:spacing w:before="0" w:beforeAutospacing="0" w:after="0" w:afterAutospacing="0"/>
        <w:jc w:val="center"/>
        <w:rPr>
          <w:b/>
          <w:bCs/>
          <w:color w:val="202124"/>
        </w:rPr>
      </w:pPr>
      <w:r w:rsidRPr="00DE15CC">
        <w:rPr>
          <w:b/>
          <w:bCs/>
          <w:color w:val="202124"/>
        </w:rPr>
        <w:t>17 de outubro a 26 de novembro</w:t>
      </w:r>
    </w:p>
    <w:p w14:paraId="1E554E9E" w14:textId="0738E970" w:rsidR="00DE15CC" w:rsidRPr="00DE15CC" w:rsidRDefault="00DE15CC" w:rsidP="00DE15CC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DE15CC">
        <w:rPr>
          <w:b/>
          <w:bCs/>
          <w:color w:val="202124"/>
        </w:rPr>
        <w:t>Casa de Retiros São José - Salvador, BA.</w:t>
      </w:r>
    </w:p>
    <w:p w14:paraId="5D2E649D" w14:textId="76FB360B" w:rsidR="008573C7" w:rsidRDefault="008573C7">
      <w:pPr>
        <w:jc w:val="center"/>
        <w:rPr>
          <w:b/>
        </w:rPr>
      </w:pPr>
    </w:p>
    <w:p w14:paraId="66D99986" w14:textId="77777777" w:rsidR="008573C7" w:rsidRDefault="00592330">
      <w:pPr>
        <w:jc w:val="center"/>
        <w:rPr>
          <w:b/>
          <w:i/>
        </w:rPr>
      </w:pPr>
      <w:r>
        <w:rPr>
          <w:b/>
          <w:i/>
        </w:rPr>
        <w:t>Permanecei no meu amor (Jo 15,9)</w:t>
      </w:r>
    </w:p>
    <w:p w14:paraId="44E38A43" w14:textId="77777777" w:rsidR="008573C7" w:rsidRDefault="008573C7">
      <w:pPr>
        <w:jc w:val="center"/>
        <w:rPr>
          <w:b/>
        </w:rPr>
      </w:pPr>
    </w:p>
    <w:p w14:paraId="683C0B59" w14:textId="77777777" w:rsidR="008573C7" w:rsidRDefault="00592330" w:rsidP="00DE15CC">
      <w:pP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>FICHA DE APRESENTAÇÃO</w:t>
      </w:r>
    </w:p>
    <w:p w14:paraId="628C3B75" w14:textId="77777777" w:rsidR="008573C7" w:rsidRDefault="008573C7">
      <w:pPr>
        <w:jc w:val="center"/>
        <w:rPr>
          <w:b/>
        </w:rPr>
      </w:pPr>
    </w:p>
    <w:p w14:paraId="67A8E87D" w14:textId="77777777" w:rsidR="008573C7" w:rsidRDefault="00592330">
      <w:pPr>
        <w:tabs>
          <w:tab w:val="left" w:pos="8339"/>
        </w:tabs>
        <w:rPr>
          <w:b/>
        </w:rPr>
      </w:pPr>
      <w:r>
        <w:rPr>
          <w:b/>
        </w:rPr>
        <w:t>CANDIDATO/A:</w:t>
      </w:r>
    </w:p>
    <w:p w14:paraId="55EBE8B6" w14:textId="77777777" w:rsidR="00592330" w:rsidRDefault="00592330">
      <w:pPr>
        <w:tabs>
          <w:tab w:val="left" w:pos="8339"/>
        </w:tabs>
        <w:rPr>
          <w:b/>
        </w:rPr>
      </w:pPr>
    </w:p>
    <w:p w14:paraId="564B7E22" w14:textId="77777777" w:rsidR="008573C7" w:rsidRDefault="00592330">
      <w:pPr>
        <w:tabs>
          <w:tab w:val="left" w:pos="9540"/>
        </w:tabs>
        <w:spacing w:after="120" w:line="300" w:lineRule="auto"/>
        <w:rPr>
          <w:b/>
        </w:rPr>
      </w:pPr>
      <w:r>
        <w:rPr>
          <w:b/>
        </w:rPr>
        <w:t>SUPERIOR/A:</w:t>
      </w:r>
    </w:p>
    <w:p w14:paraId="2932CD66" w14:textId="77777777" w:rsidR="008573C7" w:rsidRDefault="00592330">
      <w:pPr>
        <w:tabs>
          <w:tab w:val="left" w:pos="9540"/>
        </w:tabs>
        <w:spacing w:after="120" w:line="300" w:lineRule="auto"/>
      </w:pPr>
      <w:r>
        <w:t>Estimado/a Superior/a!</w:t>
      </w:r>
    </w:p>
    <w:p w14:paraId="1CFE7CE0" w14:textId="77777777" w:rsidR="008573C7" w:rsidRDefault="00592330">
      <w:pPr>
        <w:tabs>
          <w:tab w:val="left" w:pos="9540"/>
        </w:tabs>
        <w:spacing w:after="120" w:line="300" w:lineRule="auto"/>
      </w:pPr>
      <w:r>
        <w:t>As informações aqui solicitadas têm como objetivo oferecer à Coordenação do PROFOLIDER elementos para compreender a realidade de cada cursista e assim facilitar a condução das atividades. Também serão elementos valiosos caso seja necessário um diálogo pessoal com o/a participante do curso. As perguntas são indicativas e as informações aqui apresentadas serão de acesso restrito à Coordenação.</w:t>
      </w:r>
    </w:p>
    <w:p w14:paraId="6A096767" w14:textId="77777777" w:rsidR="008573C7" w:rsidRDefault="005923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540"/>
        </w:tabs>
        <w:spacing w:after="120" w:line="300" w:lineRule="auto"/>
      </w:pPr>
      <w:r>
        <w:rPr>
          <w:color w:val="000000"/>
        </w:rPr>
        <w:t>Quais foram as razões pelas quais o/a irmão/irmã foi indicado/a para o PROFOLIDER?</w:t>
      </w:r>
    </w:p>
    <w:p w14:paraId="05D0C5F2" w14:textId="77777777" w:rsidR="008573C7" w:rsidRDefault="008573C7">
      <w:pPr>
        <w:tabs>
          <w:tab w:val="left" w:pos="9540"/>
        </w:tabs>
        <w:spacing w:after="120" w:line="300" w:lineRule="auto"/>
      </w:pPr>
    </w:p>
    <w:p w14:paraId="35467B21" w14:textId="77777777" w:rsidR="008573C7" w:rsidRDefault="008573C7">
      <w:pPr>
        <w:tabs>
          <w:tab w:val="left" w:pos="9540"/>
        </w:tabs>
        <w:spacing w:after="120" w:line="300" w:lineRule="auto"/>
      </w:pPr>
    </w:p>
    <w:p w14:paraId="6BEE6CE3" w14:textId="77777777" w:rsidR="008573C7" w:rsidRDefault="005923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540"/>
        </w:tabs>
        <w:spacing w:after="120" w:line="300" w:lineRule="auto"/>
      </w:pPr>
      <w:r>
        <w:rPr>
          <w:color w:val="000000"/>
        </w:rPr>
        <w:t>Algo a destacar na forma como o/a irmão/a se desempenhou no exercício de liderança em funções anteriores na Congregação/Ordem/Instsituto?</w:t>
      </w:r>
    </w:p>
    <w:p w14:paraId="34D440BE" w14:textId="77777777" w:rsidR="008573C7" w:rsidRDefault="008573C7">
      <w:pPr>
        <w:tabs>
          <w:tab w:val="left" w:pos="9540"/>
        </w:tabs>
        <w:spacing w:after="120"/>
      </w:pPr>
    </w:p>
    <w:p w14:paraId="4DC491AA" w14:textId="77777777" w:rsidR="008573C7" w:rsidRDefault="008573C7">
      <w:pPr>
        <w:tabs>
          <w:tab w:val="left" w:pos="9540"/>
        </w:tabs>
        <w:spacing w:after="120"/>
      </w:pPr>
    </w:p>
    <w:p w14:paraId="0914FC08" w14:textId="77777777" w:rsidR="008573C7" w:rsidRDefault="005923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540"/>
        </w:tabs>
        <w:spacing w:after="120"/>
      </w:pPr>
      <w:r>
        <w:rPr>
          <w:color w:val="000000"/>
        </w:rPr>
        <w:t>Relacione algumas características do/a candidato/a</w:t>
      </w:r>
    </w:p>
    <w:p w14:paraId="05156726" w14:textId="77777777" w:rsidR="008573C7" w:rsidRDefault="008573C7">
      <w:pPr>
        <w:tabs>
          <w:tab w:val="left" w:pos="9540"/>
        </w:tabs>
        <w:spacing w:after="120"/>
      </w:pPr>
    </w:p>
    <w:p w14:paraId="2122BEAD" w14:textId="77777777" w:rsidR="008573C7" w:rsidRDefault="008573C7">
      <w:pPr>
        <w:tabs>
          <w:tab w:val="left" w:pos="9540"/>
        </w:tabs>
        <w:spacing w:after="120"/>
      </w:pPr>
    </w:p>
    <w:p w14:paraId="4CF9AA38" w14:textId="77777777" w:rsidR="008573C7" w:rsidRDefault="005923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540"/>
        </w:tabs>
        <w:spacing w:after="120"/>
      </w:pPr>
      <w:r>
        <w:rPr>
          <w:color w:val="000000"/>
        </w:rPr>
        <w:t>Quais as expectativas que a Congregação/Ordem/Instituto tem em relação à participação do/a candidato/a no PROFOLIDER?</w:t>
      </w:r>
    </w:p>
    <w:p w14:paraId="2104091A" w14:textId="77777777" w:rsidR="008573C7" w:rsidRDefault="008573C7">
      <w:pPr>
        <w:tabs>
          <w:tab w:val="left" w:pos="9540"/>
        </w:tabs>
        <w:spacing w:after="120"/>
      </w:pPr>
    </w:p>
    <w:p w14:paraId="32DDED5B" w14:textId="77777777" w:rsidR="008573C7" w:rsidRDefault="008573C7">
      <w:pPr>
        <w:tabs>
          <w:tab w:val="left" w:pos="9540"/>
        </w:tabs>
        <w:spacing w:after="120"/>
      </w:pPr>
    </w:p>
    <w:p w14:paraId="06E79DC5" w14:textId="77777777" w:rsidR="008573C7" w:rsidRDefault="005923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540"/>
        </w:tabs>
        <w:spacing w:after="120" w:line="300" w:lineRule="auto"/>
      </w:pPr>
      <w:r>
        <w:rPr>
          <w:color w:val="000000"/>
        </w:rPr>
        <w:t>Outras indicações</w:t>
      </w:r>
    </w:p>
    <w:p w14:paraId="7E9C3CA5" w14:textId="77777777" w:rsidR="008573C7" w:rsidRDefault="008573C7">
      <w:pPr>
        <w:tabs>
          <w:tab w:val="left" w:pos="9540"/>
        </w:tabs>
        <w:spacing w:after="120" w:line="300" w:lineRule="auto"/>
      </w:pPr>
    </w:p>
    <w:p w14:paraId="4ACF7AFB" w14:textId="77777777" w:rsidR="008573C7" w:rsidRDefault="008573C7">
      <w:pPr>
        <w:tabs>
          <w:tab w:val="left" w:pos="9540"/>
        </w:tabs>
        <w:spacing w:after="120" w:line="300" w:lineRule="auto"/>
      </w:pPr>
    </w:p>
    <w:p w14:paraId="14ADBE89" w14:textId="77777777" w:rsidR="008573C7" w:rsidRDefault="00592330">
      <w:pPr>
        <w:tabs>
          <w:tab w:val="left" w:pos="9540"/>
        </w:tabs>
        <w:spacing w:after="120" w:line="300" w:lineRule="auto"/>
      </w:pPr>
      <w:r>
        <w:t>Local e data:</w:t>
      </w:r>
    </w:p>
    <w:sectPr w:rsidR="008573C7">
      <w:pgSz w:w="11906" w:h="16838"/>
      <w:pgMar w:top="1417" w:right="1416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551F4"/>
    <w:multiLevelType w:val="multilevel"/>
    <w:tmpl w:val="94C254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768088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73C7"/>
    <w:rsid w:val="003C1406"/>
    <w:rsid w:val="00592330"/>
    <w:rsid w:val="008573C7"/>
    <w:rsid w:val="00DE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10EF1"/>
  <w15:docId w15:val="{4651C8A4-30E8-43C4-82BD-F94638410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8F8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rsid w:val="009678F8"/>
    <w:pPr>
      <w:tabs>
        <w:tab w:val="center" w:pos="4419"/>
        <w:tab w:val="right" w:pos="8838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rsid w:val="009678F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9678F8"/>
    <w:pPr>
      <w:jc w:val="both"/>
    </w:pPr>
    <w:rPr>
      <w:rFonts w:ascii="Century Gothic" w:hAnsi="Century Gothic"/>
    </w:rPr>
  </w:style>
  <w:style w:type="character" w:customStyle="1" w:styleId="CorpodetextoChar">
    <w:name w:val="Corpo de texto Char"/>
    <w:basedOn w:val="Fontepargpadro"/>
    <w:link w:val="Corpodetexto"/>
    <w:rsid w:val="009678F8"/>
    <w:rPr>
      <w:rFonts w:ascii="Century Gothic" w:eastAsia="Times New Roman" w:hAnsi="Century Gothic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9678F8"/>
    <w:pPr>
      <w:ind w:left="360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9678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925C5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E15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J9ZzrMIELb8yt5/IJ5pwxLc4uQ==">AMUW2mWhnPf46EeXUqX8PMW8PaEAe9W+PDkMwLZdkLtycG7UsuDKbI84RSTq63YZdcfZM6V6pG7XV0QsOsFiXzC4FbEbs5a5CCIINoExl9svbJnsTFbF7TU=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893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CRB</dc:creator>
  <cp:lastModifiedBy>CRB</cp:lastModifiedBy>
  <cp:revision>5</cp:revision>
  <dcterms:created xsi:type="dcterms:W3CDTF">2022-11-07T19:30:00Z</dcterms:created>
  <dcterms:modified xsi:type="dcterms:W3CDTF">2023-06-13T12:43:00Z</dcterms:modified>
</cp:coreProperties>
</file>